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C6" w:rsidRPr="00E71621" w:rsidRDefault="001A6CC6" w:rsidP="00E71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6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«Тренировка»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выполняют движения в соответствии с текстом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алево, два – направо,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–наверх, четыре — вниз.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по кругу смотрим,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лучше видеть мир.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Взгляд  направим ближе, дальше,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Тренируя мышцу глаз.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Видеть скоро будем лучше,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Убедитесь вы сейчас!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нажмем немного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нажмем немного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Точки возле своих глаз.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 дадим им много-много,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усилить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тыщу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раз!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влево. Посмотреть вправо.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Круговые движения глазами: налево – вверх – направо – вниз – вправо – вверх – влево – вниз.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Поднять взгляд  вверх. Опустить взгляд вниз.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Быстро поморгать.</w:t>
      </w:r>
    </w:p>
    <w:p w:rsidR="001A6CC6" w:rsidRPr="00E71621" w:rsidRDefault="001A6CC6" w:rsidP="00E71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6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«Мой веселый, звонкий мяч»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веселый,  звонкий мяч,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помчался вскачь?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Красный, синий,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угнаться за тобой.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влев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вправо.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вниз — вверх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Круговые движения глазами: налево – вверх – направо – вниз – вправо – вверх – влево — вниз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ажмурить  глаза, потом помигать 10 раз, Повторить 2 раза.</w:t>
      </w:r>
    </w:p>
    <w:p w:rsidR="001A6CC6" w:rsidRPr="00E71621" w:rsidRDefault="001A6CC6" w:rsidP="00E71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6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«Дождик»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Капля первая упала – кап!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вторая прибежала – кап!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на небо посмотрели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Капельки «кап-кап» запели,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Намочили лица,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их вытирали.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Туфли – посмотрите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Мокрыми стали.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Плечами дружно поведем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капельки стряхнем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дождя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Убежим,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кусточком посидим.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Сверху пальцем показывают траекторию движения капли, глазами вверх.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 же самое.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Смотрят вверх.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Вытирают» лицо руками.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Показывают руками вниз и смотрят глазами вниз.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 плечами.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Приседают, поморгать глазами.</w:t>
      </w:r>
    </w:p>
    <w:p w:rsidR="001A6CC6" w:rsidRPr="00E71621" w:rsidRDefault="001A6CC6" w:rsidP="00E71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6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«Осень»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по опушке краски разводила,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листве тихонько кистью поводила.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Пожелтел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орешник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зарделись клены,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пурпуре осинки, только дуб зеленый.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Утешает осень: не жалейте лета,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 – осень в золото одета!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Круговые движения глазами : налево – вверх – направо – вниз – вправо – вверх – влево — вниз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осмотреть влево – вправо.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вверх – вниз.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Зажмурить  глаза, потом поморгать 10 раз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овторить 2 раза).</w:t>
      </w:r>
    </w:p>
    <w:p w:rsidR="001A6CC6" w:rsidRPr="00E71621" w:rsidRDefault="001A6CC6" w:rsidP="00E71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6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«Листочки»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 листики летят,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Всеми красками горят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 кленовый, лист резной,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Разноцветный, расписной.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Шу-шу-шу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я листиком шуршу.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подул вдруг ветерок,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Закружился наш листок,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Полетел над головой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Красный, желтый, золотой.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Шу-шу-шу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шу-шу-шу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листиком шуршу.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ногами у ребят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Листья весело шуршат,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мы сейчас гулять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букеты собирать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Шу-шу-шу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шу-шу-шу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я листиком шуршу.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Круговые движения глазами: налево – вверх – направо – вниз – вправо – вверх – влево – вниз.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влево – вправо.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вверх – вниз.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Круговые движения глазами: налево – вверх – направо – вниз – вправо – вверх – влево – вниз.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влево – вправо.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вверх – вниз.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Посмотреть вниз.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вверх.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влево – вправо.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Закрывают глаза, гладят веки указательным пальцем.</w:t>
      </w:r>
    </w:p>
    <w:p w:rsidR="001A6CC6" w:rsidRPr="00E71621" w:rsidRDefault="001A6CC6" w:rsidP="00E71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6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«Елка»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стоит большая елка,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такой высоты.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нее большие ветки.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такой ширины.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на елке даже шишки,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внизу – берлога мишки.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Зиму спит там косолапый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сосет в берлоге лапу.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Выполняют движения глазами.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снизу вверх.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слева направо.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вверх.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Зажмурить  глаза, потом поморгать 10 раз, Повторить 2 раза.</w:t>
      </w:r>
    </w:p>
    <w:p w:rsidR="001A6CC6" w:rsidRPr="00E71621" w:rsidRDefault="001A6CC6" w:rsidP="00E71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16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«Овощи»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Ослик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сначала съесть не знает.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Наверху созрела слива,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внизу растет крапива,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Слева – свекла, справа – брюква,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Слева – тыква, справа – клюква,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Снизу – свежая трава,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Сверху – сочная ботва.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Выбрать ничего не смог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сил на землю слег.</w:t>
      </w:r>
    </w:p>
    <w:p w:rsidR="001A6CC6" w:rsidRDefault="001A6CC6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Обвести глазами круг.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вверх.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влево- вправо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лево — вправо.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Посмотреть вверх.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Зажмурить  глаза, потом поморгать 10 раз, (Повторить 2 раза.)</w:t>
      </w:r>
    </w:p>
    <w:p w:rsidR="00E71621" w:rsidRDefault="00E71621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71621" w:rsidRDefault="00E71621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71621" w:rsidRDefault="00E71621" w:rsidP="001A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9" w:type="pct"/>
        <w:tblCellSpacing w:w="0" w:type="dxa"/>
        <w:tblInd w:w="17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244"/>
      </w:tblGrid>
      <w:tr w:rsidR="001A6CC6" w:rsidRPr="00592D4B" w:rsidTr="00BC60E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A6CC6" w:rsidRPr="00E71621" w:rsidRDefault="001A6CC6" w:rsidP="00E7162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shd w:val="clear" w:color="auto" w:fill="FFFFFF"/>
                <w:lang w:eastAsia="ru-RU"/>
              </w:rPr>
            </w:pPr>
            <w:r w:rsidRPr="00E71621"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ru-RU"/>
              </w:rPr>
              <w:lastRenderedPageBreak/>
              <w:t>Необходимо научиться расслабляться и снимать напряжение глаз.</w:t>
            </w:r>
          </w:p>
          <w:p w:rsidR="001A6CC6" w:rsidRPr="00E71621" w:rsidRDefault="001A6CC6" w:rsidP="00E716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7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 уже с 2-х лет надо обучать различным упражнениям для глаз, превратив их в игры, а затем - в привычку  в них играть. Необходимо регулярно выполнять комплекс специальных упражнений для глаз.</w:t>
            </w:r>
          </w:p>
          <w:p w:rsidR="001A6CC6" w:rsidRPr="00E71621" w:rsidRDefault="001A6CC6" w:rsidP="00E716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7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для глаз способствует более быстрому восстановлению работоспособности, эффективному усвоению учебного материала, активизации, упражнению и восстановлению зрения.</w:t>
            </w:r>
          </w:p>
          <w:p w:rsidR="001A6CC6" w:rsidRPr="00E71621" w:rsidRDefault="001A6CC6" w:rsidP="00E71621">
            <w:pPr>
              <w:spacing w:after="0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7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Зрительная гимнастика  направлена на улучшение и сохранение зрения, является   профилактикой  близорукости и дальнозоркости.  «Волшебные» игры для глаз - это тренировка глазных мышц детей и успех здорового зрения в будущем.</w:t>
            </w:r>
          </w:p>
          <w:p w:rsidR="001A6CC6" w:rsidRPr="00E71621" w:rsidRDefault="001A6CC6" w:rsidP="00E71621">
            <w:pPr>
              <w:spacing w:after="0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716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Педагоги </w:t>
            </w:r>
            <w:proofErr w:type="spellStart"/>
            <w:r w:rsidRPr="00E716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Солодянкина</w:t>
            </w:r>
            <w:proofErr w:type="spellEnd"/>
            <w:r w:rsidRPr="00E716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Светлана Сергеевна и Шмелева Людмила Леонидовна разработали веселый комплекс упражнений для дошкольников, с которого стоит начать приучать ребенка к гимнастике.</w:t>
            </w:r>
          </w:p>
          <w:p w:rsidR="001A6CC6" w:rsidRPr="00E71621" w:rsidRDefault="001A6CC6" w:rsidP="00E71621">
            <w:pPr>
              <w:spacing w:before="75" w:after="225" w:line="480" w:lineRule="atLeast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shd w:val="clear" w:color="auto" w:fill="FFFFFF"/>
                <w:lang w:eastAsia="ru-RU"/>
              </w:rPr>
            </w:pPr>
            <w:r w:rsidRPr="00E71621">
              <w:rPr>
                <w:rFonts w:ascii="Times New Roman" w:eastAsia="Times New Roman" w:hAnsi="Times New Roman" w:cs="Times New Roman"/>
                <w:i/>
                <w:sz w:val="36"/>
                <w:szCs w:val="36"/>
                <w:shd w:val="clear" w:color="auto" w:fill="FFFFFF"/>
                <w:lang w:eastAsia="ru-RU"/>
              </w:rPr>
              <w:t>"Весёлая неделька” гимнастика для глаз</w:t>
            </w:r>
          </w:p>
          <w:p w:rsidR="001A6CC6" w:rsidRPr="00592D4B" w:rsidRDefault="001A6CC6" w:rsidP="00BC60EF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shd w:val="clear" w:color="auto" w:fill="FFFFFF"/>
                <w:lang w:eastAsia="ru-RU"/>
              </w:rPr>
              <w:t>Понедельник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Всю неделю по — порядку,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Глазки делают зарядку.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В понедельник, как проснутся,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Глазки солнцу улыбнутся,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Вниз посмотрят на траву</w:t>
            </w:r>
            <w:proofErr w:type="gramStart"/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И</w:t>
            </w:r>
            <w:proofErr w:type="gramEnd"/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обратно в высоту.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Поднять глаза вверх; опустить их книзу, голова неподвижна; (снимает глазное напряжение).</w:t>
            </w:r>
          </w:p>
          <w:p w:rsidR="001A6CC6" w:rsidRPr="00592D4B" w:rsidRDefault="001A6CC6" w:rsidP="00BC60EF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shd w:val="clear" w:color="auto" w:fill="FFFFFF"/>
                <w:lang w:eastAsia="ru-RU"/>
              </w:rPr>
              <w:t>Вторник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Во вторник часики глаза,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Водят взгляд туда – сюда,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Ходят влево, ходят вправо</w:t>
            </w:r>
            <w:proofErr w:type="gramStart"/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Н</w:t>
            </w:r>
            <w:proofErr w:type="gramEnd"/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е устанут никогда.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Повернуть глаза в правую сторону, а затем в левую, голова неподвижна; (снимает глазное напряжение).</w:t>
            </w:r>
          </w:p>
          <w:p w:rsidR="001A6CC6" w:rsidRPr="00592D4B" w:rsidRDefault="001A6CC6" w:rsidP="00BC60EF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shd w:val="clear" w:color="auto" w:fill="FFFFFF"/>
                <w:lang w:eastAsia="ru-RU"/>
              </w:rPr>
              <w:t>Среда</w:t>
            </w:r>
          </w:p>
          <w:p w:rsidR="00E71621" w:rsidRDefault="001A6CC6" w:rsidP="00E71621">
            <w:pPr>
              <w:spacing w:before="100" w:beforeAutospacing="1" w:after="0" w:line="300" w:lineRule="atLeast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В среду в жмурки мы играем,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Крепко глазки закрываем.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Раз, два, три, четыре, пять,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Будем глазки открывать.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Жмуримся и открываем</w:t>
            </w:r>
            <w:proofErr w:type="gramStart"/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Т</w:t>
            </w:r>
            <w:proofErr w:type="gramEnd"/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ак игру мы продолжаем.</w:t>
            </w:r>
            <w:r w:rsidR="00E7162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Плотно закрыть глаза, досчитать да пяти и широко открыть глазки; (упражнение для снятия глазного напряжения).</w:t>
            </w:r>
          </w:p>
          <w:p w:rsidR="001A6CC6" w:rsidRPr="00592D4B" w:rsidRDefault="001A6CC6" w:rsidP="00E71621">
            <w:pPr>
              <w:spacing w:before="100" w:beforeAutospacing="1" w:after="0" w:line="300" w:lineRule="atLeast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shd w:val="clear" w:color="auto" w:fill="FFFFFF"/>
                <w:lang w:eastAsia="ru-RU"/>
              </w:rPr>
              <w:lastRenderedPageBreak/>
              <w:t>Четверг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По четвергам мы смотрим вдаль,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На это времени не жаль,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Что вблизи и что вдали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Глазки рассмотреть должны.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координации).</w:t>
            </w:r>
          </w:p>
          <w:p w:rsidR="001A6CC6" w:rsidRPr="00592D4B" w:rsidRDefault="001A6CC6" w:rsidP="00BC60EF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shd w:val="clear" w:color="auto" w:fill="FFFFFF"/>
                <w:lang w:eastAsia="ru-RU"/>
              </w:rPr>
              <w:t>Пятница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В пятницу мы не зевали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Глаза по кругу побежали.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Остановка, и опять</w:t>
            </w:r>
            <w:proofErr w:type="gramStart"/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В</w:t>
            </w:r>
            <w:proofErr w:type="gramEnd"/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другую сторону бежать.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Поднять глаза вверх, вправо, вниз, влево и вверх; и обратно: влево, вниз, вправо и снова вверх; (совершенствует сложные движения глаз).</w:t>
            </w:r>
          </w:p>
          <w:p w:rsidR="001A6CC6" w:rsidRPr="00592D4B" w:rsidRDefault="001A6CC6" w:rsidP="00BC60EF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shd w:val="clear" w:color="auto" w:fill="FFFFFF"/>
                <w:lang w:eastAsia="ru-RU"/>
              </w:rPr>
              <w:t>Суббота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Хоть в субботу выходной,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Мы не ленимся с тобой.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Ищем взглядом уголки,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Чтобы бегали зрачки.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глаз).</w:t>
            </w:r>
          </w:p>
          <w:p w:rsidR="001A6CC6" w:rsidRPr="00592D4B" w:rsidRDefault="001A6CC6" w:rsidP="00BC60EF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shd w:val="clear" w:color="auto" w:fill="FFFFFF"/>
                <w:lang w:eastAsia="ru-RU"/>
              </w:rPr>
              <w:t>Воскресенье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В воскресенье будем спать,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А потом пойдём гулять,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Чтобы глазки закалялись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Нужно воздухом дышать.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кровообращение).</w:t>
            </w:r>
          </w:p>
          <w:p w:rsidR="001A6CC6" w:rsidRPr="00592D4B" w:rsidRDefault="001A6CC6" w:rsidP="00BC60EF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Без гимнастики, друзья,</w:t>
            </w:r>
            <w:r w:rsidRPr="00592D4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Нашим глазкам жить нельзя!</w:t>
            </w:r>
          </w:p>
        </w:tc>
      </w:tr>
    </w:tbl>
    <w:p w:rsidR="001A6CC6" w:rsidRDefault="001A6CC6" w:rsidP="001A6CC6"/>
    <w:p w:rsidR="001A6CC6" w:rsidRPr="00AB77B0" w:rsidRDefault="001A6CC6" w:rsidP="001A6CC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52750" cy="2895600"/>
            <wp:effectExtent l="19050" t="0" r="0" b="0"/>
            <wp:docPr id="37" name="Рисунок 37" descr="http://s4.live4fun.ru/pictures/s2img_14836340_556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4.live4fun.ru/pictures/s2img_14836340_5568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2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1174" w:rsidRPr="00CB1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1.8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Осень»"/>
          </v:shape>
        </w:pict>
      </w:r>
    </w:p>
    <w:p w:rsidR="001A6CC6" w:rsidRPr="000E20A5" w:rsidRDefault="001A6CC6" w:rsidP="001A6CC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</w:pPr>
      <w:r w:rsidRPr="000E20A5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>Зрительная гимнастика</w:t>
      </w:r>
    </w:p>
    <w:p w:rsidR="001A6CC6" w:rsidRPr="000E20A5" w:rsidRDefault="001A6CC6" w:rsidP="001A6CC6">
      <w:pPr>
        <w:shd w:val="clear" w:color="auto" w:fill="FFFFFF"/>
        <w:spacing w:before="100" w:beforeAutospacing="1" w:after="0" w:line="240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36"/>
          <w:szCs w:val="36"/>
          <w:lang w:eastAsia="ru-RU"/>
        </w:rPr>
      </w:pPr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Осень по опушке краски разводила,</w:t>
      </w:r>
    </w:p>
    <w:p w:rsidR="001A6CC6" w:rsidRPr="000E20A5" w:rsidRDefault="001A6CC6" w:rsidP="001A6CC6">
      <w:pPr>
        <w:shd w:val="clear" w:color="auto" w:fill="FFFFFF"/>
        <w:spacing w:before="100" w:beforeAutospacing="1" w:after="0" w:line="240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36"/>
          <w:szCs w:val="36"/>
          <w:lang w:eastAsia="ru-RU"/>
        </w:rPr>
      </w:pPr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По листве тихонько кистью поводила.</w:t>
      </w:r>
    </w:p>
    <w:p w:rsidR="001A6CC6" w:rsidRPr="000E20A5" w:rsidRDefault="001A6CC6" w:rsidP="001A6CC6">
      <w:pPr>
        <w:shd w:val="clear" w:color="auto" w:fill="FFFFFF"/>
        <w:spacing w:before="100" w:beforeAutospacing="1" w:after="0" w:line="240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36"/>
          <w:szCs w:val="36"/>
          <w:lang w:eastAsia="ru-RU"/>
        </w:rPr>
      </w:pPr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Пожелтел </w:t>
      </w:r>
      <w:proofErr w:type="gramStart"/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орешник</w:t>
      </w:r>
      <w:proofErr w:type="gramEnd"/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и зарделись клены,</w:t>
      </w:r>
    </w:p>
    <w:p w:rsidR="001A6CC6" w:rsidRPr="000E20A5" w:rsidRDefault="001A6CC6" w:rsidP="001A6CC6">
      <w:pPr>
        <w:shd w:val="clear" w:color="auto" w:fill="FFFFFF"/>
        <w:spacing w:before="100" w:beforeAutospacing="1" w:after="0" w:line="240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36"/>
          <w:szCs w:val="36"/>
          <w:lang w:eastAsia="ru-RU"/>
        </w:rPr>
      </w:pPr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В пурпуре осинки, только дуб зеленый.</w:t>
      </w:r>
    </w:p>
    <w:p w:rsidR="001A6CC6" w:rsidRPr="000E20A5" w:rsidRDefault="001A6CC6" w:rsidP="001A6CC6">
      <w:pPr>
        <w:shd w:val="clear" w:color="auto" w:fill="FFFFFF"/>
        <w:spacing w:before="100" w:beforeAutospacing="1" w:after="0" w:line="240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36"/>
          <w:szCs w:val="36"/>
          <w:lang w:eastAsia="ru-RU"/>
        </w:rPr>
      </w:pPr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Утешает осень: не жалейте лета,</w:t>
      </w:r>
    </w:p>
    <w:p w:rsidR="001A6CC6" w:rsidRPr="000E20A5" w:rsidRDefault="001A6CC6" w:rsidP="001A6CC6">
      <w:pPr>
        <w:shd w:val="clear" w:color="auto" w:fill="FFFFFF"/>
        <w:spacing w:before="100" w:beforeAutospacing="1" w:after="0" w:line="240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36"/>
          <w:szCs w:val="36"/>
          <w:lang w:eastAsia="ru-RU"/>
        </w:rPr>
      </w:pPr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Посмотрите – осень в золото одета!</w:t>
      </w:r>
    </w:p>
    <w:p w:rsidR="001A6CC6" w:rsidRPr="000E20A5" w:rsidRDefault="001A6CC6" w:rsidP="001A6CC6">
      <w:pPr>
        <w:shd w:val="clear" w:color="auto" w:fill="FFFFFF"/>
        <w:spacing w:before="100" w:beforeAutospacing="1" w:after="0" w:line="240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36"/>
          <w:szCs w:val="36"/>
          <w:lang w:eastAsia="ru-RU"/>
        </w:rPr>
      </w:pPr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Круговые движения глазами</w:t>
      </w:r>
      <w:proofErr w:type="gramStart"/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:</w:t>
      </w:r>
      <w:proofErr w:type="gramEnd"/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налево – вверх – направо – вниз – вправо – вверх – влево - вниз</w:t>
      </w:r>
    </w:p>
    <w:p w:rsidR="001A6CC6" w:rsidRPr="000E20A5" w:rsidRDefault="001A6CC6" w:rsidP="001A6CC6">
      <w:pPr>
        <w:shd w:val="clear" w:color="auto" w:fill="FFFFFF"/>
        <w:spacing w:before="100" w:beforeAutospacing="1" w:after="0" w:line="240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36"/>
          <w:szCs w:val="36"/>
          <w:lang w:eastAsia="ru-RU"/>
        </w:rPr>
      </w:pPr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Посмотреть влево – вправо.</w:t>
      </w:r>
    </w:p>
    <w:p w:rsidR="001A6CC6" w:rsidRPr="000E20A5" w:rsidRDefault="001A6CC6" w:rsidP="001A6CC6">
      <w:pPr>
        <w:shd w:val="clear" w:color="auto" w:fill="FFFFFF"/>
        <w:spacing w:before="100" w:beforeAutospacing="1" w:after="0" w:line="240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36"/>
          <w:szCs w:val="36"/>
          <w:lang w:eastAsia="ru-RU"/>
        </w:rPr>
      </w:pPr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Посмотреть вверх – вниз.</w:t>
      </w:r>
    </w:p>
    <w:p w:rsidR="001A6CC6" w:rsidRPr="000E20A5" w:rsidRDefault="001A6CC6" w:rsidP="001A6CC6">
      <w:pPr>
        <w:shd w:val="clear" w:color="auto" w:fill="FFFFFF"/>
        <w:spacing w:before="100" w:beforeAutospacing="1" w:after="0" w:line="240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36"/>
          <w:szCs w:val="36"/>
          <w:lang w:eastAsia="ru-RU"/>
        </w:rPr>
      </w:pPr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Зажмурить  глаза, потом поморгать 10 раз</w:t>
      </w:r>
      <w:proofErr w:type="gramStart"/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.</w:t>
      </w:r>
      <w:proofErr w:type="gramEnd"/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(</w:t>
      </w:r>
      <w:proofErr w:type="gramStart"/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п</w:t>
      </w:r>
      <w:proofErr w:type="gramEnd"/>
      <w:r w:rsidRPr="000E20A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овторить 2 раза).</w:t>
      </w:r>
    </w:p>
    <w:p w:rsidR="001A6CC6" w:rsidRPr="000E20A5" w:rsidRDefault="001A6CC6" w:rsidP="001A6CC6">
      <w:pPr>
        <w:shd w:val="clear" w:color="auto" w:fill="FFFFFF"/>
        <w:spacing w:before="100" w:beforeAutospacing="1" w:after="0" w:line="240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36"/>
          <w:szCs w:val="36"/>
          <w:lang w:eastAsia="ru-RU"/>
        </w:rPr>
      </w:pPr>
    </w:p>
    <w:p w:rsidR="00B11769" w:rsidRDefault="00B11769"/>
    <w:sectPr w:rsidR="00B11769" w:rsidSect="00B1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CC6"/>
    <w:rsid w:val="001A6CC6"/>
    <w:rsid w:val="00B11769"/>
    <w:rsid w:val="00CB1174"/>
    <w:rsid w:val="00E7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70B7D-876B-410B-BB76-F64E36DE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ПНХ</dc:creator>
  <cp:lastModifiedBy>Alexandrrwww.win2.cn</cp:lastModifiedBy>
  <cp:revision>2</cp:revision>
  <cp:lastPrinted>2014-02-16T15:58:00Z</cp:lastPrinted>
  <dcterms:created xsi:type="dcterms:W3CDTF">2013-12-18T02:15:00Z</dcterms:created>
  <dcterms:modified xsi:type="dcterms:W3CDTF">2014-02-16T15:59:00Z</dcterms:modified>
</cp:coreProperties>
</file>